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E67" w:rsidRPr="009A2E67" w:rsidRDefault="009A2E67" w:rsidP="009A2E67">
      <w:pPr>
        <w:spacing w:after="0" w:line="240" w:lineRule="auto"/>
        <w:ind w:right="-850"/>
        <w:rPr>
          <w:rFonts w:ascii="Cambria" w:eastAsia="Calibri" w:hAnsi="Cambria" w:cs="Times New Roman"/>
          <w:b/>
          <w:spacing w:val="60"/>
          <w:sz w:val="28"/>
          <w:szCs w:val="28"/>
          <w:lang w:eastAsia="ru-RU"/>
        </w:rPr>
      </w:pPr>
      <w:r w:rsidRPr="009A2E67">
        <w:rPr>
          <w:rFonts w:ascii="Cambria" w:eastAsia="Calibri" w:hAnsi="Cambria" w:cs="Times New Roman"/>
          <w:b/>
          <w:spacing w:val="60"/>
          <w:sz w:val="28"/>
          <w:szCs w:val="28"/>
          <w:lang w:eastAsia="ru-RU"/>
        </w:rPr>
        <w:t xml:space="preserve">                  РЕСПУБЛИКА ДАГЕСТАН</w:t>
      </w:r>
    </w:p>
    <w:p w:rsidR="009A2E67" w:rsidRPr="009A2E67" w:rsidRDefault="009A2E67" w:rsidP="009A2E67">
      <w:pPr>
        <w:spacing w:after="0" w:line="240" w:lineRule="auto"/>
        <w:ind w:right="-850"/>
        <w:rPr>
          <w:rFonts w:ascii="Cambria" w:eastAsia="Calibri" w:hAnsi="Cambria" w:cs="Times New Roman"/>
          <w:b/>
          <w:spacing w:val="60"/>
          <w:sz w:val="28"/>
          <w:szCs w:val="28"/>
          <w:lang w:eastAsia="ru-RU"/>
        </w:rPr>
      </w:pPr>
      <w:r w:rsidRPr="009A2E67">
        <w:rPr>
          <w:rFonts w:ascii="Cambria" w:eastAsia="Calibri" w:hAnsi="Cambria" w:cs="Times New Roman"/>
          <w:b/>
          <w:sz w:val="28"/>
          <w:szCs w:val="28"/>
          <w:lang w:eastAsia="ru-RU"/>
        </w:rPr>
        <w:t xml:space="preserve"> МУНИЦИПАЛЬНОЕ </w:t>
      </w:r>
      <w:proofErr w:type="gramStart"/>
      <w:r w:rsidRPr="009A2E67">
        <w:rPr>
          <w:rFonts w:ascii="Cambria" w:eastAsia="Calibri" w:hAnsi="Cambria" w:cs="Times New Roman"/>
          <w:b/>
          <w:sz w:val="28"/>
          <w:szCs w:val="28"/>
          <w:lang w:eastAsia="ru-RU"/>
        </w:rPr>
        <w:t>КАЗЕННОЕ  ОБЩЕОБРАЗОВАТЕЛЬНОЕ</w:t>
      </w:r>
      <w:proofErr w:type="gramEnd"/>
      <w:r w:rsidRPr="009A2E67">
        <w:rPr>
          <w:rFonts w:ascii="Cambria" w:eastAsia="Calibri" w:hAnsi="Cambria" w:cs="Times New Roman"/>
          <w:b/>
          <w:sz w:val="28"/>
          <w:szCs w:val="28"/>
          <w:lang w:eastAsia="ru-RU"/>
        </w:rPr>
        <w:t xml:space="preserve"> УЧРЕЖДЕНИЕ                    </w:t>
      </w:r>
    </w:p>
    <w:p w:rsidR="009A2E67" w:rsidRPr="009A2E67" w:rsidRDefault="009A2E67" w:rsidP="009A2E67">
      <w:pPr>
        <w:spacing w:after="0" w:line="240" w:lineRule="auto"/>
        <w:rPr>
          <w:rFonts w:ascii="Cambria" w:eastAsia="Calibri" w:hAnsi="Cambria" w:cs="Times New Roman"/>
          <w:b/>
          <w:sz w:val="24"/>
          <w:szCs w:val="24"/>
          <w:lang w:eastAsia="ru-RU"/>
        </w:rPr>
      </w:pPr>
      <w:r w:rsidRPr="009A2E67">
        <w:rPr>
          <w:rFonts w:ascii="Cambria" w:eastAsia="Calibri" w:hAnsi="Cambria" w:cs="Times New Roman"/>
          <w:b/>
          <w:sz w:val="28"/>
          <w:szCs w:val="28"/>
          <w:lang w:eastAsia="ru-RU"/>
        </w:rPr>
        <w:t xml:space="preserve">               «</w:t>
      </w:r>
      <w:proofErr w:type="gramStart"/>
      <w:r w:rsidRPr="009A2E67">
        <w:rPr>
          <w:rFonts w:ascii="Cambria" w:eastAsia="Calibri" w:hAnsi="Cambria" w:cs="Times New Roman"/>
          <w:b/>
          <w:sz w:val="24"/>
          <w:szCs w:val="24"/>
          <w:lang w:eastAsia="ru-RU"/>
        </w:rPr>
        <w:t>НЕКРАСОВСКАЯ  СРЕДНЯЯ</w:t>
      </w:r>
      <w:proofErr w:type="gramEnd"/>
      <w:r w:rsidRPr="009A2E67">
        <w:rPr>
          <w:rFonts w:ascii="Cambria" w:eastAsia="Calibri" w:hAnsi="Cambria" w:cs="Times New Roman"/>
          <w:b/>
          <w:sz w:val="24"/>
          <w:szCs w:val="24"/>
          <w:lang w:eastAsia="ru-RU"/>
        </w:rPr>
        <w:t xml:space="preserve">      ОБЩЕОБРАЗОВАТЕЛЬНАЯ ШКОЛА»  </w:t>
      </w:r>
    </w:p>
    <w:p w:rsidR="009A2E67" w:rsidRPr="009A2E67" w:rsidRDefault="009A2E67" w:rsidP="009A2E67">
      <w:pPr>
        <w:spacing w:after="0" w:line="240" w:lineRule="auto"/>
        <w:rPr>
          <w:rFonts w:ascii="Cambria" w:eastAsia="Calibri" w:hAnsi="Cambria" w:cs="Times New Roman"/>
          <w:b/>
          <w:spacing w:val="60"/>
          <w:sz w:val="28"/>
          <w:szCs w:val="28"/>
          <w:lang w:eastAsia="ru-RU"/>
        </w:rPr>
      </w:pPr>
      <w:r w:rsidRPr="009A2E67">
        <w:rPr>
          <w:rFonts w:ascii="Cambria" w:eastAsia="Calibri" w:hAnsi="Cambria" w:cs="Times New Roman"/>
          <w:b/>
          <w:sz w:val="24"/>
          <w:szCs w:val="24"/>
          <w:lang w:eastAsia="ru-RU"/>
        </w:rPr>
        <w:t xml:space="preserve">                                                              КИЗЛЯРСКОГО РАЙОНА                                                                        </w:t>
      </w:r>
      <w:r w:rsidR="00FF71DD">
        <w:rPr>
          <w:rFonts w:ascii="Cambria" w:eastAsia="Calibri" w:hAnsi="Cambria" w:cs="Times New Roman"/>
          <w:b/>
          <w:sz w:val="24"/>
          <w:szCs w:val="24"/>
          <w:lang w:eastAsia="ru-RU"/>
        </w:rPr>
        <w:t xml:space="preserve">           </w:t>
      </w:r>
      <w:r w:rsidRPr="009A2E67">
        <w:rPr>
          <w:rFonts w:ascii="Cambria" w:eastAsia="Calibri" w:hAnsi="Cambria" w:cs="Times New Roman"/>
          <w:b/>
          <w:sz w:val="24"/>
          <w:szCs w:val="24"/>
          <w:lang w:eastAsia="ru-RU"/>
        </w:rPr>
        <w:t xml:space="preserve">  </w:t>
      </w:r>
      <w:r w:rsidRPr="009A2E67">
        <w:rPr>
          <w:rFonts w:ascii="Cambria" w:eastAsia="Times New Roman" w:hAnsi="Cambria" w:cs="Times New Roman"/>
          <w:sz w:val="18"/>
          <w:lang w:eastAsia="ru-RU"/>
        </w:rPr>
        <w:t xml:space="preserve">368816, РД, </w:t>
      </w:r>
      <w:proofErr w:type="spellStart"/>
      <w:r w:rsidRPr="009A2E67">
        <w:rPr>
          <w:rFonts w:ascii="Cambria" w:eastAsia="Times New Roman" w:hAnsi="Cambria" w:cs="Times New Roman"/>
          <w:sz w:val="18"/>
          <w:lang w:eastAsia="ru-RU"/>
        </w:rPr>
        <w:t>Кизлярский</w:t>
      </w:r>
      <w:proofErr w:type="spellEnd"/>
      <w:r w:rsidRPr="009A2E67">
        <w:rPr>
          <w:rFonts w:ascii="Cambria" w:eastAsia="Times New Roman" w:hAnsi="Cambria" w:cs="Times New Roman"/>
          <w:sz w:val="18"/>
          <w:lang w:eastAsia="ru-RU"/>
        </w:rPr>
        <w:t xml:space="preserve"> район, село </w:t>
      </w:r>
      <w:proofErr w:type="spellStart"/>
      <w:proofErr w:type="gramStart"/>
      <w:r w:rsidRPr="009A2E67">
        <w:rPr>
          <w:rFonts w:ascii="Cambria" w:eastAsia="Times New Roman" w:hAnsi="Cambria" w:cs="Times New Roman"/>
          <w:sz w:val="18"/>
          <w:lang w:eastAsia="ru-RU"/>
        </w:rPr>
        <w:t>Некрасовка</w:t>
      </w:r>
      <w:proofErr w:type="spellEnd"/>
      <w:r w:rsidRPr="009A2E67">
        <w:rPr>
          <w:rFonts w:ascii="Cambria" w:eastAsia="Times New Roman" w:hAnsi="Cambria" w:cs="Times New Roman"/>
          <w:sz w:val="18"/>
          <w:lang w:eastAsia="ru-RU"/>
        </w:rPr>
        <w:t xml:space="preserve"> ,</w:t>
      </w:r>
      <w:proofErr w:type="gramEnd"/>
      <w:r w:rsidRPr="009A2E67">
        <w:rPr>
          <w:rFonts w:ascii="Cambria" w:eastAsia="Times New Roman" w:hAnsi="Cambria" w:cs="Times New Roman"/>
          <w:sz w:val="18"/>
          <w:lang w:eastAsia="ru-RU"/>
        </w:rPr>
        <w:t xml:space="preserve"> улица Школьная 103                          </w:t>
      </w:r>
      <w:hyperlink r:id="rId6" w:history="1">
        <w:r w:rsidRPr="009A2E67">
          <w:rPr>
            <w:rFonts w:ascii="Cambria" w:eastAsia="Times New Roman" w:hAnsi="Cambria" w:cs="Times New Roman"/>
            <w:color w:val="0000FF"/>
            <w:u w:val="single"/>
            <w:lang w:val="en-US" w:eastAsia="ru-RU"/>
          </w:rPr>
          <w:t>necrasowka</w:t>
        </w:r>
        <w:r w:rsidRPr="009A2E67">
          <w:rPr>
            <w:rFonts w:ascii="Cambria" w:eastAsia="Times New Roman" w:hAnsi="Cambria" w:cs="Times New Roman"/>
            <w:color w:val="0000FF"/>
            <w:u w:val="single"/>
            <w:lang w:eastAsia="ru-RU"/>
          </w:rPr>
          <w:t>.</w:t>
        </w:r>
        <w:r w:rsidRPr="009A2E67">
          <w:rPr>
            <w:rFonts w:ascii="Cambria" w:eastAsia="Times New Roman" w:hAnsi="Cambria" w:cs="Times New Roman"/>
            <w:color w:val="0000FF"/>
            <w:u w:val="single"/>
            <w:lang w:val="en-US" w:eastAsia="ru-RU"/>
          </w:rPr>
          <w:t>schkola</w:t>
        </w:r>
        <w:r w:rsidRPr="009A2E67">
          <w:rPr>
            <w:rFonts w:ascii="Cambria" w:eastAsia="Times New Roman" w:hAnsi="Cambria" w:cs="Times New Roman"/>
            <w:color w:val="0000FF"/>
            <w:u w:val="single"/>
            <w:lang w:eastAsia="ru-RU"/>
          </w:rPr>
          <w:t>@</w:t>
        </w:r>
        <w:r w:rsidRPr="009A2E67">
          <w:rPr>
            <w:rFonts w:ascii="Cambria" w:eastAsia="Times New Roman" w:hAnsi="Cambria" w:cs="Times New Roman"/>
            <w:color w:val="0000FF"/>
            <w:u w:val="single"/>
            <w:lang w:val="en-US" w:eastAsia="ru-RU"/>
          </w:rPr>
          <w:t>yandex</w:t>
        </w:r>
        <w:r w:rsidRPr="009A2E67">
          <w:rPr>
            <w:rFonts w:ascii="Cambria" w:eastAsia="Times New Roman" w:hAnsi="Cambria" w:cs="Times New Roman"/>
            <w:color w:val="0000FF"/>
            <w:u w:val="single"/>
            <w:lang w:eastAsia="ru-RU"/>
          </w:rPr>
          <w:t>.</w:t>
        </w:r>
        <w:proofErr w:type="spellStart"/>
        <w:r w:rsidRPr="009A2E67">
          <w:rPr>
            <w:rFonts w:ascii="Cambria" w:eastAsia="Times New Roman" w:hAnsi="Cambria" w:cs="Times New Roman"/>
            <w:color w:val="0000FF"/>
            <w:u w:val="single"/>
            <w:lang w:val="en-US" w:eastAsia="ru-RU"/>
          </w:rPr>
          <w:t>ru</w:t>
        </w:r>
        <w:proofErr w:type="spellEnd"/>
      </w:hyperlink>
    </w:p>
    <w:p w:rsidR="009A2E67" w:rsidRPr="009A2E67" w:rsidRDefault="009A2E67" w:rsidP="009A2E67">
      <w:pPr>
        <w:spacing w:after="0" w:line="240" w:lineRule="auto"/>
        <w:rPr>
          <w:rFonts w:ascii="Cambria" w:eastAsia="Times New Roman" w:hAnsi="Cambria" w:cs="Times New Roman"/>
        </w:rPr>
      </w:pPr>
      <w:r w:rsidRPr="009A2E67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3FD6FFA8" wp14:editId="5E10EFDB">
                <wp:simplePos x="0" y="0"/>
                <wp:positionH relativeFrom="column">
                  <wp:posOffset>-163195</wp:posOffset>
                </wp:positionH>
                <wp:positionV relativeFrom="paragraph">
                  <wp:posOffset>117474</wp:posOffset>
                </wp:positionV>
                <wp:extent cx="6562090" cy="0"/>
                <wp:effectExtent l="0" t="19050" r="48260" b="38100"/>
                <wp:wrapNone/>
                <wp:docPr id="4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62090" cy="0"/>
                        </a:xfrm>
                        <a:prstGeom prst="line">
                          <a:avLst/>
                        </a:prstGeom>
                        <a:noFill/>
                        <a:ln w="63500" cap="flat" cmpd="thickThin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7C7569" id="Прямая соединительная линия 2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-12.85pt,9.25pt" to="503.8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" strokecolor="windowText" strokeweight="5pt">
                <v:stroke linestyle="thickThin"/>
                <o:lock v:ext="edit" shapetype="f"/>
              </v:line>
            </w:pict>
          </mc:Fallback>
        </mc:AlternateContent>
      </w:r>
    </w:p>
    <w:p w:rsidR="009A2E67" w:rsidRPr="009A2E67" w:rsidRDefault="00A22414" w:rsidP="009A2E67">
      <w:pPr>
        <w:tabs>
          <w:tab w:val="left" w:pos="5917"/>
        </w:tabs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eastAsia="ru-RU"/>
        </w:rPr>
      </w:pPr>
      <w:r>
        <w:rPr>
          <w:rFonts w:ascii="Cambria" w:eastAsia="Times New Roman" w:hAnsi="Cambria" w:cs="Times New Roman"/>
          <w:b/>
          <w:sz w:val="24"/>
          <w:szCs w:val="24"/>
          <w:lang w:eastAsia="ru-RU"/>
        </w:rPr>
        <w:t>10.01</w:t>
      </w:r>
      <w:r w:rsidR="009A2E67" w:rsidRPr="009A2E67">
        <w:rPr>
          <w:rFonts w:ascii="Cambria" w:eastAsia="Times New Roman" w:hAnsi="Cambria" w:cs="Times New Roman"/>
          <w:b/>
          <w:sz w:val="24"/>
          <w:szCs w:val="24"/>
          <w:lang w:eastAsia="ru-RU"/>
        </w:rPr>
        <w:t>.2023г.</w:t>
      </w:r>
      <w:r w:rsidR="009A2E67" w:rsidRPr="009A2E67">
        <w:rPr>
          <w:rFonts w:ascii="Cambria" w:eastAsia="Times New Roman" w:hAnsi="Cambria" w:cs="Times New Roman"/>
          <w:b/>
          <w:sz w:val="24"/>
          <w:szCs w:val="24"/>
          <w:lang w:eastAsia="ru-RU"/>
        </w:rPr>
        <w:tab/>
        <w:t xml:space="preserve">                                   Приказ №</w:t>
      </w:r>
      <w:r>
        <w:rPr>
          <w:rFonts w:ascii="Cambria" w:eastAsia="Times New Roman" w:hAnsi="Cambria" w:cs="Times New Roman"/>
          <w:b/>
          <w:sz w:val="24"/>
          <w:szCs w:val="24"/>
          <w:lang w:eastAsia="ru-RU"/>
        </w:rPr>
        <w:t>02</w:t>
      </w:r>
      <w:r w:rsidR="009A2E67">
        <w:rPr>
          <w:rFonts w:ascii="Cambria" w:eastAsia="Times New Roman" w:hAnsi="Cambria" w:cs="Times New Roman"/>
          <w:b/>
          <w:sz w:val="24"/>
          <w:szCs w:val="24"/>
          <w:lang w:eastAsia="ru-RU"/>
        </w:rPr>
        <w:t>-од</w:t>
      </w:r>
    </w:p>
    <w:p w:rsidR="00390E48" w:rsidRPr="00390E48" w:rsidRDefault="009A2E67" w:rsidP="00390E48">
      <w:pPr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A2E67">
        <w:rPr>
          <w:rFonts w:ascii="Cambria" w:eastAsia="Times New Roman" w:hAnsi="Cambria" w:cs="Times New Roman"/>
          <w:b/>
          <w:lang w:eastAsia="ru-RU"/>
        </w:rPr>
        <w:t xml:space="preserve">     </w:t>
      </w:r>
      <w:r w:rsidR="00390E4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390E48" w:rsidRPr="00390E4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</w:p>
    <w:p w:rsidR="00390E48" w:rsidRPr="00A22414" w:rsidRDefault="00390E48" w:rsidP="00390E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</w:pPr>
      <w:r w:rsidRPr="00A22414"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  <w:t>Об организации обучения сотрудников</w:t>
      </w:r>
    </w:p>
    <w:p w:rsidR="00390E48" w:rsidRPr="00A22414" w:rsidRDefault="00390E48" w:rsidP="00390E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</w:pPr>
      <w:r w:rsidRPr="00A22414"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  <w:t xml:space="preserve"> </w:t>
      </w:r>
      <w:r w:rsidRPr="00A22414">
        <w:rPr>
          <w:rFonts w:ascii="Times New Roman" w:eastAsia="Times New Roman" w:hAnsi="Times New Roman" w:cs="Times New Roman"/>
          <w:b/>
          <w:bCs/>
          <w:sz w:val="24"/>
          <w:szCs w:val="28"/>
          <w:lang w:eastAsia="zh-CN"/>
        </w:rPr>
        <w:t>МКОУ «Некрасовская СОШ»)</w:t>
      </w:r>
      <w:r w:rsidRPr="00A22414"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  <w:t xml:space="preserve"> по вопросам</w:t>
      </w:r>
    </w:p>
    <w:p w:rsidR="00390E48" w:rsidRPr="00A22414" w:rsidRDefault="00390E48" w:rsidP="00390E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</w:pPr>
      <w:r w:rsidRPr="00A22414"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  <w:t xml:space="preserve"> гражданской обороны и защиты от чрезвычайных</w:t>
      </w:r>
    </w:p>
    <w:p w:rsidR="00390E48" w:rsidRPr="00A22414" w:rsidRDefault="00390E48" w:rsidP="00390E4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zh-CN"/>
        </w:rPr>
      </w:pPr>
      <w:r w:rsidRPr="00A22414"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  <w:t xml:space="preserve"> ситуаций природного и техногенного характера в 2023году»</w:t>
      </w:r>
    </w:p>
    <w:p w:rsidR="00390E48" w:rsidRPr="00A22414" w:rsidRDefault="00390E48" w:rsidP="00390E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zh-CN"/>
        </w:rPr>
      </w:pPr>
    </w:p>
    <w:p w:rsidR="00390E48" w:rsidRPr="00390E48" w:rsidRDefault="00390E48" w:rsidP="00390E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390E48" w:rsidRPr="00390E48" w:rsidRDefault="00390E48" w:rsidP="00390E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390E48" w:rsidRPr="00A22414" w:rsidRDefault="00390E48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A224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Во исполнение требований Федеральных законов № 28-ФЗ от 12.02.1998 года «О гражданской обороне», № 68-ФЗ от 21.12.1994 года «О защите населения и территорий от чрезвычайных ситуаций природного и техногенного характера», Постановлений Правительства РФ № 841 от 02.11.2000 года «Об утверждении Положения об организации обучения населения в области гражданской обороны», </w:t>
      </w: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№ 1485  от 18.09.2020 года  «Об утверждении Положения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 </w:t>
      </w:r>
    </w:p>
    <w:p w:rsidR="00390E48" w:rsidRPr="00A22414" w:rsidRDefault="00390E48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90E48" w:rsidRPr="00A22414" w:rsidRDefault="00390E48" w:rsidP="00390E48">
      <w:pPr>
        <w:suppressAutoHyphens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ПРИКАЗЫВАЮ:</w:t>
      </w:r>
    </w:p>
    <w:p w:rsidR="00390E48" w:rsidRPr="00A22414" w:rsidRDefault="00390E48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90E48" w:rsidRPr="00A22414" w:rsidRDefault="00390E48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1. Главной </w:t>
      </w:r>
      <w:proofErr w:type="gramStart"/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задачей  курсовой</w:t>
      </w:r>
      <w:proofErr w:type="gramEnd"/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подготовки сотрудников </w:t>
      </w:r>
      <w:r w:rsidRPr="00A22414">
        <w:rPr>
          <w:rFonts w:ascii="Times New Roman" w:eastAsia="Times New Roman" w:hAnsi="Times New Roman" w:cs="Times New Roman"/>
          <w:color w:val="0000FF"/>
          <w:sz w:val="24"/>
          <w:szCs w:val="24"/>
          <w:lang w:eastAsia="zh-CN"/>
        </w:rPr>
        <w:t xml:space="preserve">МКОУ «Некрасовская СОШ» </w:t>
      </w: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считать </w:t>
      </w:r>
      <w:r w:rsidRPr="00A224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овладение  знаниями и умениями в области гражданской обороны и защиты от чрезвычайных ситуаций, а также приобретению опыта их применения в интересах личной защиты от опасностей, возникающих при военных конфликтах и чрезвычайных ситуациях, а также выполнения возлагаемых на них обязанностей в области гражданской обороны и защиты от чрезвычайных ситуаций;</w:t>
      </w:r>
    </w:p>
    <w:p w:rsidR="00390E48" w:rsidRPr="00A22414" w:rsidRDefault="00390E48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90E48" w:rsidRPr="00A22414" w:rsidRDefault="00390E48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2. Обучение сотрудников МКОУ «Некрасовская </w:t>
      </w:r>
      <w:proofErr w:type="gramStart"/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СОШ»   </w:t>
      </w:r>
      <w:proofErr w:type="gramEnd"/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осуществлять в соответствии с категорией :</w:t>
      </w:r>
    </w:p>
    <w:p w:rsidR="007629B6" w:rsidRPr="00A22414" w:rsidRDefault="007629B6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90E48" w:rsidRPr="00A22414" w:rsidRDefault="00390E48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2.1.Управленческому персоналу: </w:t>
      </w:r>
      <w:proofErr w:type="gramStart"/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директору ,заместителю</w:t>
      </w:r>
      <w:proofErr w:type="gramEnd"/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директора по УВР, заместителю директора по ВР, завхозу   </w:t>
      </w:r>
      <w:r w:rsidR="007629B6"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пройти курсовую подготовку по гражданской обороне</w:t>
      </w: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7629B6"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ГКОУ РД «УМЦ по ГО и ЧС» </w:t>
      </w:r>
      <w:proofErr w:type="spellStart"/>
      <w:r w:rsidR="007629B6"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г.Махачкала</w:t>
      </w:r>
      <w:proofErr w:type="spellEnd"/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390E48" w:rsidRPr="00A22414" w:rsidRDefault="007629B6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390E48" w:rsidRPr="00A22414" w:rsidRDefault="007629B6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2.2. Педагогам и техническому персоналу</w:t>
      </w:r>
      <w:r w:rsidR="00390E48" w:rsidRPr="00A22414">
        <w:rPr>
          <w:rFonts w:ascii="Times New Roman" w:eastAsia="Times New Roman" w:hAnsi="Times New Roman" w:cs="Times New Roman"/>
          <w:color w:val="0000FF"/>
          <w:sz w:val="24"/>
          <w:szCs w:val="24"/>
          <w:lang w:eastAsia="zh-CN"/>
        </w:rPr>
        <w:t xml:space="preserve"> </w:t>
      </w:r>
      <w:r w:rsidR="00390E48"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по месту работы без отрыва от основной производственной деятельности в объёме 12-ти часов;</w:t>
      </w:r>
    </w:p>
    <w:p w:rsidR="007629B6" w:rsidRPr="00A22414" w:rsidRDefault="007629B6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90E48" w:rsidRPr="00A22414" w:rsidRDefault="00390E48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3. Для проведения занятий создать учебные группы, утвердить списки учебных групп (приложение № 1 к </w:t>
      </w:r>
      <w:proofErr w:type="gramStart"/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приказу )</w:t>
      </w:r>
      <w:proofErr w:type="gramEnd"/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назначить руководителей занятий:</w:t>
      </w:r>
    </w:p>
    <w:p w:rsidR="00C33DCB" w:rsidRPr="00A22414" w:rsidRDefault="00C33DCB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90E48" w:rsidRPr="00A22414" w:rsidRDefault="00390E48" w:rsidP="00390E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- группа № 1 – личный состав противопожарного нештатного формирования– руководитель за</w:t>
      </w:r>
      <w:r w:rsidR="00C33DCB"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нятий </w:t>
      </w:r>
      <w:r w:rsidR="007629B6" w:rsidRPr="00A22414">
        <w:rPr>
          <w:rFonts w:ascii="Times New Roman" w:eastAsia="Times New Roman" w:hAnsi="Times New Roman" w:cs="Times New Roman"/>
          <w:color w:val="00B050"/>
          <w:sz w:val="24"/>
          <w:szCs w:val="24"/>
          <w:lang w:eastAsia="zh-CN"/>
        </w:rPr>
        <w:t xml:space="preserve">заместитель директора по УВР </w:t>
      </w:r>
      <w:proofErr w:type="spellStart"/>
      <w:r w:rsidR="007629B6" w:rsidRPr="00A22414">
        <w:rPr>
          <w:rFonts w:ascii="Times New Roman" w:eastAsia="Times New Roman" w:hAnsi="Times New Roman" w:cs="Times New Roman"/>
          <w:color w:val="00B050"/>
          <w:sz w:val="24"/>
          <w:szCs w:val="24"/>
          <w:lang w:eastAsia="zh-CN"/>
        </w:rPr>
        <w:t>Муртузалиев</w:t>
      </w:r>
      <w:proofErr w:type="spellEnd"/>
      <w:r w:rsidR="007629B6" w:rsidRPr="00A22414">
        <w:rPr>
          <w:rFonts w:ascii="Times New Roman" w:eastAsia="Times New Roman" w:hAnsi="Times New Roman" w:cs="Times New Roman"/>
          <w:color w:val="00B050"/>
          <w:sz w:val="24"/>
          <w:szCs w:val="24"/>
          <w:lang w:eastAsia="zh-CN"/>
        </w:rPr>
        <w:t xml:space="preserve"> А.М.</w:t>
      </w:r>
      <w:r w:rsidRPr="00A22414">
        <w:rPr>
          <w:rFonts w:ascii="Times New Roman" w:eastAsia="Times New Roman" w:hAnsi="Times New Roman" w:cs="Times New Roman"/>
          <w:color w:val="00B050"/>
          <w:sz w:val="24"/>
          <w:szCs w:val="24"/>
          <w:lang w:eastAsia="zh-CN"/>
        </w:rPr>
        <w:t>;</w:t>
      </w:r>
    </w:p>
    <w:p w:rsidR="00C33DCB" w:rsidRPr="00A22414" w:rsidRDefault="00390E48" w:rsidP="00390E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группа № 2 -  личный состав </w:t>
      </w:r>
      <w:proofErr w:type="gramStart"/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санитарного  нешта</w:t>
      </w:r>
      <w:r w:rsidR="00C33DCB"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тного</w:t>
      </w:r>
      <w:proofErr w:type="gramEnd"/>
      <w:r w:rsidR="00C33DCB"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ф</w:t>
      </w: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ормирования</w:t>
      </w:r>
      <w:r w:rsidR="00C33DCB"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, оповещения,</w:t>
      </w: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33DCB"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</w:t>
      </w:r>
    </w:p>
    <w:p w:rsidR="00390E48" w:rsidRPr="00A22414" w:rsidRDefault="00C33DCB" w:rsidP="00390E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нештатного формирования охраны общественного порядка – руководитель занятий </w:t>
      </w:r>
      <w:r w:rsidR="007629B6" w:rsidRPr="00A22414">
        <w:rPr>
          <w:rFonts w:ascii="Times New Roman" w:eastAsia="Times New Roman" w:hAnsi="Times New Roman" w:cs="Times New Roman"/>
          <w:color w:val="00B050"/>
          <w:sz w:val="24"/>
          <w:szCs w:val="24"/>
          <w:lang w:eastAsia="zh-CN"/>
        </w:rPr>
        <w:t xml:space="preserve">заместитель </w:t>
      </w:r>
      <w:r w:rsidRPr="00A22414">
        <w:rPr>
          <w:rFonts w:ascii="Times New Roman" w:eastAsia="Times New Roman" w:hAnsi="Times New Roman" w:cs="Times New Roman"/>
          <w:color w:val="00B050"/>
          <w:sz w:val="24"/>
          <w:szCs w:val="24"/>
          <w:lang w:eastAsia="zh-CN"/>
        </w:rPr>
        <w:t xml:space="preserve">директора </w:t>
      </w:r>
      <w:r w:rsidR="007629B6" w:rsidRPr="00A22414">
        <w:rPr>
          <w:rFonts w:ascii="Times New Roman" w:eastAsia="Times New Roman" w:hAnsi="Times New Roman" w:cs="Times New Roman"/>
          <w:color w:val="00B050"/>
          <w:sz w:val="24"/>
          <w:szCs w:val="24"/>
          <w:lang w:eastAsia="zh-CN"/>
        </w:rPr>
        <w:t xml:space="preserve">по ВР </w:t>
      </w:r>
      <w:proofErr w:type="spellStart"/>
      <w:r w:rsidR="007629B6" w:rsidRPr="00A22414">
        <w:rPr>
          <w:rFonts w:ascii="Times New Roman" w:eastAsia="Times New Roman" w:hAnsi="Times New Roman" w:cs="Times New Roman"/>
          <w:color w:val="00B050"/>
          <w:sz w:val="24"/>
          <w:szCs w:val="24"/>
          <w:lang w:eastAsia="zh-CN"/>
        </w:rPr>
        <w:t>Змейкова</w:t>
      </w:r>
      <w:proofErr w:type="spellEnd"/>
      <w:r w:rsidR="007629B6" w:rsidRPr="00A22414">
        <w:rPr>
          <w:rFonts w:ascii="Times New Roman" w:eastAsia="Times New Roman" w:hAnsi="Times New Roman" w:cs="Times New Roman"/>
          <w:color w:val="00B050"/>
          <w:sz w:val="24"/>
          <w:szCs w:val="24"/>
          <w:lang w:eastAsia="zh-CN"/>
        </w:rPr>
        <w:t xml:space="preserve"> Е.Р.</w:t>
      </w:r>
    </w:p>
    <w:p w:rsidR="00390E48" w:rsidRPr="00A22414" w:rsidRDefault="00C33DCB" w:rsidP="00390E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390E48" w:rsidRPr="00A22414" w:rsidRDefault="00390E48" w:rsidP="00390E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</w:pPr>
    </w:p>
    <w:p w:rsidR="00390E48" w:rsidRPr="00A22414" w:rsidRDefault="00C33DCB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 w:rsidR="00390E48"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. Учебный год по вопросам гражданской обороны и защиты от чрезвычайных ситуаций начать с 10 янв</w:t>
      </w: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аря и закончить 25 декабря 2023 </w:t>
      </w:r>
      <w:r w:rsidR="00390E48"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года;</w:t>
      </w:r>
    </w:p>
    <w:p w:rsidR="00390E48" w:rsidRPr="00A22414" w:rsidRDefault="00390E48" w:rsidP="00C33DC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90E48" w:rsidRPr="00A22414" w:rsidRDefault="00390E48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90E48" w:rsidRPr="00A22414" w:rsidRDefault="00390E48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7. Руководителям занятий с у</w:t>
      </w:r>
      <w:r w:rsidR="00C33DCB"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чебными группами в срок до «</w:t>
      </w:r>
      <w:proofErr w:type="gramStart"/>
      <w:r w:rsidR="00C33DCB"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25»  января</w:t>
      </w:r>
      <w:proofErr w:type="gramEnd"/>
      <w:r w:rsidR="00C33DCB"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2023</w:t>
      </w: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года предоставить на утверждение расписания занятий с учебными группами, завести журналы учёта проводимых занятий и подготовить учебный и  методический материал, учебные наглядные пособия, необходимые для проведения занятий по вопросам гражданской обороны и защиты от чрезвычайных ситуаций.</w:t>
      </w:r>
    </w:p>
    <w:p w:rsidR="00390E48" w:rsidRPr="00A22414" w:rsidRDefault="00390E48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390E48" w:rsidRPr="00A22414" w:rsidRDefault="00390E48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8. Работнику, уполномоченному на решение задач в области ГО и защиты от ЧС </w:t>
      </w:r>
      <w:r w:rsidR="00C33DCB"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Михайловской Т.Н.</w:t>
      </w: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осуществлять необходимую помощь руководителям занятий в организации и проведении учебных занятий, обеспечение занятий необходимыми учебными, наглядными и методическими пособиями и осуществлять контроль за организацией и проведением учебных занятий со всеми категориями.</w:t>
      </w:r>
    </w:p>
    <w:p w:rsidR="00390E48" w:rsidRPr="00A22414" w:rsidRDefault="00390E48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90E48" w:rsidRPr="00A22414" w:rsidRDefault="00390E48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9. С целью повышения эффективности и качества обучения, на занятия по наиболее сложным темам программ </w:t>
      </w:r>
      <w:proofErr w:type="gramStart"/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подготовки  рекомендую</w:t>
      </w:r>
      <w:proofErr w:type="gramEnd"/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привлекать специалистов ведомственных учреждений (курсы ГО, ГИБДД, ГПС, УВД и т.д.), а также специалистов  предприятия по профилю:</w:t>
      </w:r>
    </w:p>
    <w:p w:rsidR="00390E48" w:rsidRPr="00A22414" w:rsidRDefault="00390E48" w:rsidP="00390E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по медицине – фельдшера медицинского пункта -  </w:t>
      </w:r>
      <w:r w:rsidR="00C33DCB"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Курбанову К.Г.;</w:t>
      </w:r>
    </w:p>
    <w:p w:rsidR="00390E48" w:rsidRPr="00A22414" w:rsidRDefault="00390E48" w:rsidP="00390E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по пожарной безопасности – </w:t>
      </w:r>
      <w:r w:rsidR="00C33DCB"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специалиста МЧС</w:t>
      </w:r>
    </w:p>
    <w:p w:rsidR="008C6B03" w:rsidRPr="00A22414" w:rsidRDefault="008C6B03" w:rsidP="00390E48">
      <w:pPr>
        <w:suppressAutoHyphens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C6B03" w:rsidRPr="00A22414" w:rsidRDefault="00C33DCB" w:rsidP="008C6B03">
      <w:pPr>
        <w:suppressAutoHyphens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10. В 2023</w:t>
      </w:r>
      <w:r w:rsidR="00390E48"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году осуществить подготовку/переподготовку следующих специалистов предприятия:</w:t>
      </w:r>
      <w:r w:rsidR="008C6B03"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gramStart"/>
      <w:r w:rsidR="008C6B03"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директору  Т.Н.</w:t>
      </w:r>
      <w:proofErr w:type="gramEnd"/>
      <w:r w:rsidR="008C6B03"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Михайловской, заместителя директора по ВР </w:t>
      </w:r>
      <w:r w:rsidR="008C6B03"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Змейковой </w:t>
      </w:r>
      <w:proofErr w:type="spellStart"/>
      <w:r w:rsidR="008C6B03"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Е.Р.в</w:t>
      </w:r>
      <w:proofErr w:type="spellEnd"/>
      <w:r w:rsidR="008C6B03"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ГКОУ РД «УМЦ по ГО и ЧС» </w:t>
      </w:r>
      <w:proofErr w:type="spellStart"/>
      <w:r w:rsidR="008C6B03"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г.Махачкала</w:t>
      </w:r>
      <w:proofErr w:type="spellEnd"/>
      <w:r w:rsidR="008C6B03"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по категории руководители и работники структурных подразделений  организаций, специально уполномоченные  на решение задач в области ЗНТЧС.</w:t>
      </w:r>
    </w:p>
    <w:p w:rsidR="00390E48" w:rsidRPr="00A22414" w:rsidRDefault="008C6B03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390E48" w:rsidRPr="00A22414" w:rsidRDefault="00390E48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C6B03" w:rsidRPr="00A22414" w:rsidRDefault="008C6B03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Директор </w:t>
      </w:r>
    </w:p>
    <w:p w:rsidR="00390E48" w:rsidRPr="00A22414" w:rsidRDefault="008C6B03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МКОУ «Некрасовская </w:t>
      </w:r>
      <w:proofErr w:type="gramStart"/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СОШ»  _</w:t>
      </w:r>
      <w:proofErr w:type="gramEnd"/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__________________ </w:t>
      </w:r>
      <w:proofErr w:type="spellStart"/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Т.Н.Михайловская</w:t>
      </w:r>
      <w:proofErr w:type="spellEnd"/>
    </w:p>
    <w:p w:rsidR="00390E48" w:rsidRPr="00A22414" w:rsidRDefault="00390E48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90E48" w:rsidRPr="00A22414" w:rsidRDefault="00390E48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</w:t>
      </w:r>
    </w:p>
    <w:p w:rsidR="00390E48" w:rsidRPr="00A22414" w:rsidRDefault="00390E48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.С</w:t>
      </w:r>
      <w:proofErr w:type="gramEnd"/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приказом ознакомлен</w:t>
      </w:r>
      <w:r w:rsidR="008C6B03"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ы</w:t>
      </w: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390E48" w:rsidRPr="00A22414" w:rsidRDefault="00390E48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C6B03" w:rsidRPr="00A22414" w:rsidRDefault="008C6B03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</w:t>
      </w:r>
      <w:proofErr w:type="gramStart"/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_  </w:t>
      </w:r>
      <w:proofErr w:type="spellStart"/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Муртузалиев</w:t>
      </w:r>
      <w:proofErr w:type="spellEnd"/>
      <w:proofErr w:type="gramEnd"/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А.М.</w:t>
      </w:r>
    </w:p>
    <w:p w:rsidR="008C6B03" w:rsidRPr="00A22414" w:rsidRDefault="008C6B03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C6B03" w:rsidRPr="00A22414" w:rsidRDefault="008C6B03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__________________________ </w:t>
      </w:r>
      <w:proofErr w:type="spellStart"/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Змейкова</w:t>
      </w:r>
      <w:proofErr w:type="spellEnd"/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Е.Р.</w:t>
      </w:r>
    </w:p>
    <w:p w:rsidR="00390E48" w:rsidRDefault="00390E48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22414" w:rsidRDefault="00A22414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22414" w:rsidRDefault="00A22414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22414" w:rsidRDefault="00A22414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22414" w:rsidRDefault="00A22414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22414" w:rsidRDefault="00A22414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22414" w:rsidRDefault="00A22414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22414" w:rsidRDefault="00A22414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22414" w:rsidRDefault="00A22414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22414" w:rsidRDefault="00A22414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22414" w:rsidRDefault="00A22414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22414" w:rsidRDefault="00A22414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22414" w:rsidRDefault="00A22414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22414" w:rsidRDefault="00A22414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22414" w:rsidRDefault="00A22414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22414" w:rsidRDefault="00A22414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22414" w:rsidRDefault="00A22414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22414" w:rsidRDefault="00A22414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22414" w:rsidRDefault="00A22414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22414" w:rsidRDefault="00A22414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22414" w:rsidRDefault="00A22414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22414" w:rsidRDefault="00A22414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22414" w:rsidRPr="00A22414" w:rsidRDefault="00A22414" w:rsidP="00390E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0" w:name="_GoBack"/>
      <w:bookmarkEnd w:id="0"/>
    </w:p>
    <w:p w:rsidR="002E486A" w:rsidRPr="00A22414" w:rsidRDefault="009A2E67" w:rsidP="002E486A">
      <w:pPr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22414">
        <w:rPr>
          <w:rFonts w:ascii="Cambria" w:eastAsia="Times New Roman" w:hAnsi="Cambria" w:cs="Times New Roman"/>
          <w:b/>
          <w:sz w:val="24"/>
          <w:szCs w:val="24"/>
          <w:lang w:eastAsia="ru-RU"/>
        </w:rPr>
        <w:t xml:space="preserve">                           </w:t>
      </w:r>
      <w:r w:rsidR="002E486A"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Приложение № 1</w:t>
      </w:r>
    </w:p>
    <w:p w:rsidR="002E486A" w:rsidRPr="00A22414" w:rsidRDefault="002E486A" w:rsidP="002E486A">
      <w:pPr>
        <w:suppressAutoHyphens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E486A" w:rsidRPr="00A22414" w:rsidRDefault="002E486A" w:rsidP="002E486A">
      <w:pPr>
        <w:suppressAutoHyphens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E486A" w:rsidRPr="00A22414" w:rsidRDefault="002E486A" w:rsidP="002E486A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22414">
        <w:rPr>
          <w:rFonts w:ascii="Times New Roman" w:eastAsia="Times New Roman" w:hAnsi="Times New Roman" w:cs="Times New Roman"/>
          <w:sz w:val="24"/>
          <w:szCs w:val="24"/>
          <w:lang w:eastAsia="zh-CN"/>
        </w:rPr>
        <w:t>Списки учебных групп.</w:t>
      </w:r>
    </w:p>
    <w:p w:rsidR="002E486A" w:rsidRPr="00A22414" w:rsidRDefault="002E486A" w:rsidP="002E486A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72"/>
        <w:gridCol w:w="247"/>
        <w:gridCol w:w="4253"/>
        <w:gridCol w:w="2835"/>
        <w:gridCol w:w="2976"/>
      </w:tblGrid>
      <w:tr w:rsidR="002E486A" w:rsidRPr="00A22414" w:rsidTr="002E486A">
        <w:tc>
          <w:tcPr>
            <w:tcW w:w="10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Группа № 1 – личный состав противопожарного нештатного формирования </w:t>
            </w:r>
          </w:p>
          <w:p w:rsidR="004A56D9" w:rsidRPr="00A22414" w:rsidRDefault="004A56D9" w:rsidP="002E48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Руководитель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Муртузалиев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А.М.</w:t>
            </w:r>
          </w:p>
        </w:tc>
      </w:tr>
      <w:tr w:rsidR="002E486A" w:rsidRPr="00A22414" w:rsidTr="005F04A6"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№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пп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Ф.И.О.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Должность по работе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Должность по ГОЧС</w:t>
            </w:r>
          </w:p>
        </w:tc>
      </w:tr>
      <w:tr w:rsidR="002E486A" w:rsidRPr="00A22414" w:rsidTr="005F04A6"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pStyle w:val="a6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Алиев Али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Мусиевич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Учитель математики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2E486A" w:rsidRPr="00A22414" w:rsidTr="005F04A6"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pStyle w:val="a6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Хужатулаев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Ахмед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Омарасхабович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Учитель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физ.культуры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E486A" w:rsidRPr="00A22414" w:rsidTr="005F04A6"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pStyle w:val="a6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Хабибов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Наиб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Бухариевич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Рабочий по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обсл.зданий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E486A" w:rsidRPr="00A22414" w:rsidTr="005F04A6"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pStyle w:val="a6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Хабибов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Гела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Магомедович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сторож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E486A" w:rsidRPr="00A22414" w:rsidTr="005F04A6"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pStyle w:val="a6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Бодонов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Руслан Магомедович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Учитель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нач.кл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E486A" w:rsidRPr="00A22414" w:rsidTr="005F04A6"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pStyle w:val="a6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Хабибов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Муртузали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Магомедович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сторож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E486A" w:rsidRPr="00A22414" w:rsidTr="005F04A6"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pStyle w:val="a6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Хабибов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Бухари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Магомедович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завхоз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E486A" w:rsidRPr="00A22414" w:rsidTr="005F04A6"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E486A" w:rsidRPr="00A22414" w:rsidTr="005F04A6"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E486A" w:rsidRPr="00A22414" w:rsidTr="005F04A6"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E486A" w:rsidRPr="00A22414" w:rsidTr="002E486A">
        <w:tc>
          <w:tcPr>
            <w:tcW w:w="10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A56D9" w:rsidRPr="00A22414" w:rsidRDefault="002E486A" w:rsidP="004A56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Группа № 2 -  личный состав</w:t>
            </w:r>
            <w:r w:rsidR="004A56D9" w:rsidRPr="00A224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proofErr w:type="gramStart"/>
            <w:r w:rsidR="004A56D9" w:rsidRPr="00A224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санитарного  нештатного</w:t>
            </w:r>
            <w:proofErr w:type="gramEnd"/>
            <w:r w:rsidR="004A56D9" w:rsidRPr="00A224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формирования, оповещения,        </w:t>
            </w:r>
          </w:p>
          <w:p w:rsidR="002E486A" w:rsidRPr="00A22414" w:rsidRDefault="004A56D9" w:rsidP="004A56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     нештатного формирования охраны общественного порядка</w:t>
            </w:r>
          </w:p>
        </w:tc>
      </w:tr>
      <w:tr w:rsidR="002E486A" w:rsidRPr="00A22414" w:rsidTr="005F04A6"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№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пп</w:t>
            </w:r>
            <w:proofErr w:type="spellEnd"/>
          </w:p>
        </w:tc>
        <w:tc>
          <w:tcPr>
            <w:tcW w:w="4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Ф.И.О.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Должность по работе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Должность по ГОЧС</w:t>
            </w:r>
          </w:p>
        </w:tc>
      </w:tr>
      <w:tr w:rsidR="002E486A" w:rsidRPr="00A22414" w:rsidTr="005F04A6"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8.</w:t>
            </w:r>
          </w:p>
        </w:tc>
        <w:tc>
          <w:tcPr>
            <w:tcW w:w="4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Михайловская Татьяна Николаевна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4A56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Директор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E486A" w:rsidRPr="00A22414" w:rsidTr="005F04A6"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4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Михайловская Марина Юрьевна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4A56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Учитель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нач.кл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A56D9" w:rsidRPr="00A22414" w:rsidTr="005F04A6"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6D9" w:rsidRPr="00A22414" w:rsidRDefault="004A56D9" w:rsidP="004A56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4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6D9" w:rsidRPr="00A22414" w:rsidRDefault="004A56D9" w:rsidP="004A56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Муртузалиева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Саният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Мирзамагомед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6D9" w:rsidRPr="00A22414" w:rsidRDefault="004A56D9" w:rsidP="004A56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Учитель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нач.кл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6D9" w:rsidRPr="00A22414" w:rsidRDefault="004A56D9" w:rsidP="004A56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A56D9" w:rsidRPr="00A22414" w:rsidTr="005F04A6"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6D9" w:rsidRPr="00A22414" w:rsidRDefault="004A56D9" w:rsidP="004A56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4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6D9" w:rsidRPr="00A22414" w:rsidRDefault="004A56D9" w:rsidP="004A56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Алиева Раиса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Гаджикурбановна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6D9" w:rsidRPr="00A22414" w:rsidRDefault="004A56D9" w:rsidP="004A56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Учитель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нач.кл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6D9" w:rsidRPr="00A22414" w:rsidRDefault="004A56D9" w:rsidP="004A56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A56D9" w:rsidRPr="00A22414" w:rsidTr="005F04A6"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6D9" w:rsidRPr="00A22414" w:rsidRDefault="004A56D9" w:rsidP="004A56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4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6D9" w:rsidRPr="00A22414" w:rsidRDefault="004A56D9" w:rsidP="004A56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Чабанова Светлана Владимировна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6D9" w:rsidRPr="00A22414" w:rsidRDefault="004A56D9" w:rsidP="004A56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Учитель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нач.кл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6D9" w:rsidRPr="00A22414" w:rsidRDefault="004A56D9" w:rsidP="004A56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A56D9" w:rsidRPr="00A22414" w:rsidTr="005F04A6"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6D9" w:rsidRPr="00A22414" w:rsidRDefault="004A56D9" w:rsidP="004A56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4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6D9" w:rsidRPr="00A22414" w:rsidRDefault="004A56D9" w:rsidP="004A56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Будунова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Асият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Сапиюлиевна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6D9" w:rsidRPr="00A22414" w:rsidRDefault="004A56D9" w:rsidP="004A56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Учитель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нач.кл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6D9" w:rsidRPr="00A22414" w:rsidRDefault="004A56D9" w:rsidP="004A56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A56D9" w:rsidRPr="00A22414" w:rsidTr="005F04A6"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6D9" w:rsidRPr="00A22414" w:rsidRDefault="004A56D9" w:rsidP="004A56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4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6D9" w:rsidRPr="00A22414" w:rsidRDefault="004A56D9" w:rsidP="004A56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Хоролова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Шахзанат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Магомедовна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6D9" w:rsidRPr="00A22414" w:rsidRDefault="004A56D9" w:rsidP="004A56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Учитель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нач.кл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6D9" w:rsidRPr="00A22414" w:rsidRDefault="004A56D9" w:rsidP="004A56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E486A" w:rsidRPr="00A22414" w:rsidTr="005F04A6"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4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5F04A6" w:rsidP="005F04A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Рамазанова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Патима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Магомедовна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4A56D9" w:rsidP="004A56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Учитель математики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E486A" w:rsidRPr="00A22414" w:rsidTr="005F04A6"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4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5F04A6" w:rsidP="005F04A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Курухова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Патима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Алихановна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4A56D9" w:rsidP="004A56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Учитель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анг.языка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E486A" w:rsidRPr="00A22414" w:rsidTr="005F04A6"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4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5F04A6" w:rsidP="005F04A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Алиева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Патимат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Рамазановна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4A56D9" w:rsidP="004A56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Учитель биологии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E486A" w:rsidRPr="00A22414" w:rsidTr="005F04A6"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4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5F04A6" w:rsidP="005F04A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Алиева Амина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Рамазановна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4A56D9" w:rsidP="004A56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Учитель ИЗО, музыки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E486A" w:rsidRPr="00A22414" w:rsidTr="005F04A6"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4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5F04A6" w:rsidP="005F04A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Юсупова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Асият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Магомедовна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4A56D9" w:rsidP="004A56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Учитель истории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E486A" w:rsidRPr="00A22414" w:rsidTr="005F04A6"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4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5F04A6" w:rsidP="005F04A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Магомедова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Аминат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Гасбулаевна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4A56D9" w:rsidP="004A56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Учитель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род.языка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E486A" w:rsidRPr="00A22414" w:rsidTr="005F04A6"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4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5F04A6" w:rsidP="005F04A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Меджидова Луиза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Мухтаровна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4A56D9" w:rsidP="004A56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Учитель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рус.языка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E486A" w:rsidRPr="00A22414" w:rsidTr="005F04A6"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4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5F04A6" w:rsidP="005F04A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Рамазанова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Патимат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Магомедовна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4A56D9" w:rsidP="004A56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повар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E486A" w:rsidRPr="00A22414" w:rsidTr="005F04A6"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4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4A6" w:rsidRPr="00A22414" w:rsidRDefault="005F04A6" w:rsidP="005F04A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Хаджиева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Муминат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Курбановна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4A56D9" w:rsidP="004A56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Кух.рабочий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E486A" w:rsidRPr="00A22414" w:rsidTr="005F04A6"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4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5F04A6" w:rsidP="005F04A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Загирова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Заира Магомедовна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4A56D9" w:rsidP="004A56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повар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E486A" w:rsidRPr="00A22414" w:rsidTr="005F04A6"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4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5F04A6" w:rsidP="005F04A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Бровченко Татьяна Викторовна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86A" w:rsidRPr="00A22414" w:rsidRDefault="004A56D9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Уборщ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служ.помещений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86A" w:rsidRPr="00A22414" w:rsidRDefault="002E486A" w:rsidP="002E48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A56D9" w:rsidRPr="00A22414" w:rsidTr="005F04A6"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6D9" w:rsidRPr="00A22414" w:rsidRDefault="004A56D9" w:rsidP="004A56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4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6D9" w:rsidRPr="00A22414" w:rsidRDefault="004A56D9" w:rsidP="004A56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Курбанмагомедова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Хадижат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Гаджиевна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6D9" w:rsidRPr="00A22414" w:rsidRDefault="004A56D9" w:rsidP="004A56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Уборщ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служ.помещений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6D9" w:rsidRPr="00A22414" w:rsidRDefault="004A56D9" w:rsidP="004A56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A56D9" w:rsidRPr="00A22414" w:rsidTr="005F04A6"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6D9" w:rsidRPr="00A22414" w:rsidRDefault="004A56D9" w:rsidP="004A56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4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6D9" w:rsidRPr="00A22414" w:rsidRDefault="004A56D9" w:rsidP="004A56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Курбанмагомедова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Зарема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Мусаевна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56D9" w:rsidRPr="00A22414" w:rsidRDefault="004A56D9" w:rsidP="004A56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Уборщ</w:t>
            </w:r>
            <w:proofErr w:type="spellEnd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proofErr w:type="spellStart"/>
            <w:r w:rsidRPr="00A224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служ.помещений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6D9" w:rsidRPr="00A22414" w:rsidRDefault="004A56D9" w:rsidP="004A56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F04A6" w:rsidRPr="00A22414" w:rsidTr="005F04A6"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4A6" w:rsidRPr="00A22414" w:rsidRDefault="005F04A6" w:rsidP="005F04A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4A6" w:rsidRPr="00A22414" w:rsidRDefault="005F04A6" w:rsidP="005F04A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4A6" w:rsidRPr="00A22414" w:rsidRDefault="005F04A6" w:rsidP="005F04A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4A6" w:rsidRPr="00A22414" w:rsidRDefault="005F04A6" w:rsidP="005F04A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F04A6" w:rsidRPr="00A22414" w:rsidTr="002E486A">
        <w:tc>
          <w:tcPr>
            <w:tcW w:w="10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4A6" w:rsidRPr="00A22414" w:rsidRDefault="005F04A6" w:rsidP="005F04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9A0E7A" w:rsidRPr="00A22414" w:rsidRDefault="009A2E67" w:rsidP="009A2E67">
      <w:pPr>
        <w:tabs>
          <w:tab w:val="left" w:pos="6714"/>
        </w:tabs>
        <w:spacing w:after="200" w:line="276" w:lineRule="auto"/>
        <w:rPr>
          <w:rFonts w:ascii="Cambria" w:eastAsia="Times New Roman" w:hAnsi="Cambria" w:cs="Times New Roman"/>
          <w:b/>
          <w:sz w:val="24"/>
          <w:szCs w:val="24"/>
          <w:lang w:eastAsia="ru-RU"/>
        </w:rPr>
      </w:pPr>
      <w:r w:rsidRPr="00A22414">
        <w:rPr>
          <w:rFonts w:ascii="Cambria" w:eastAsia="Times New Roman" w:hAnsi="Cambria" w:cs="Times New Roman"/>
          <w:b/>
          <w:sz w:val="24"/>
          <w:szCs w:val="24"/>
          <w:lang w:eastAsia="ru-RU"/>
        </w:rPr>
        <w:t xml:space="preserve"> </w:t>
      </w:r>
      <w:r w:rsidR="009A0E7A" w:rsidRPr="00A22414">
        <w:rPr>
          <w:rFonts w:ascii="Cambria" w:eastAsia="Times New Roman" w:hAnsi="Cambria" w:cs="Times New Roman"/>
          <w:b/>
          <w:sz w:val="24"/>
          <w:szCs w:val="24"/>
          <w:lang w:eastAsia="ru-RU"/>
        </w:rPr>
        <w:t xml:space="preserve"> </w:t>
      </w:r>
    </w:p>
    <w:p w:rsidR="009A2E67" w:rsidRPr="00A22414" w:rsidRDefault="008C6B03" w:rsidP="009A2E67">
      <w:pPr>
        <w:spacing w:after="200" w:line="276" w:lineRule="auto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A22414">
        <w:rPr>
          <w:rFonts w:ascii="Cambria" w:hAnsi="Cambria"/>
          <w:b/>
          <w:sz w:val="24"/>
          <w:szCs w:val="24"/>
          <w:lang w:eastAsia="ru-RU"/>
        </w:rPr>
        <w:t xml:space="preserve"> </w:t>
      </w:r>
    </w:p>
    <w:p w:rsidR="009A2E67" w:rsidRPr="00A22414" w:rsidRDefault="009A2E67" w:rsidP="009A2E67">
      <w:pPr>
        <w:spacing w:after="200" w:line="276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47067" w:rsidRPr="00A22414" w:rsidRDefault="00647067">
      <w:pPr>
        <w:rPr>
          <w:sz w:val="24"/>
          <w:szCs w:val="24"/>
        </w:rPr>
      </w:pPr>
    </w:p>
    <w:sectPr w:rsidR="00647067" w:rsidRPr="00A22414" w:rsidSect="00AB0288">
      <w:pgSz w:w="12240" w:h="15840" w:code="1"/>
      <w:pgMar w:top="618" w:right="618" w:bottom="278" w:left="618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2F0E24"/>
    <w:multiLevelType w:val="hybridMultilevel"/>
    <w:tmpl w:val="5DCCB7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4B29EC"/>
    <w:multiLevelType w:val="hybridMultilevel"/>
    <w:tmpl w:val="FF38B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C10"/>
    <w:rsid w:val="000E2FDF"/>
    <w:rsid w:val="00264B65"/>
    <w:rsid w:val="002E486A"/>
    <w:rsid w:val="00390E48"/>
    <w:rsid w:val="004A56D9"/>
    <w:rsid w:val="005E1E72"/>
    <w:rsid w:val="005F04A6"/>
    <w:rsid w:val="00647067"/>
    <w:rsid w:val="007629B6"/>
    <w:rsid w:val="008C6B03"/>
    <w:rsid w:val="009A0E7A"/>
    <w:rsid w:val="009A2E67"/>
    <w:rsid w:val="00A22414"/>
    <w:rsid w:val="00AB0288"/>
    <w:rsid w:val="00BC2C10"/>
    <w:rsid w:val="00C33DCB"/>
    <w:rsid w:val="00FA3FE8"/>
    <w:rsid w:val="00FF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BAB61C-963E-4496-B3FF-7B2D66C45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3F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3FE8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9A0E7A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E48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1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ecrasowka.schkola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EA0D9-4646-4322-B162-ACFEE5704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2023-08-31T09:23:00Z</cp:lastPrinted>
  <dcterms:created xsi:type="dcterms:W3CDTF">2023-03-24T08:27:00Z</dcterms:created>
  <dcterms:modified xsi:type="dcterms:W3CDTF">2023-08-31T09:24:00Z</dcterms:modified>
</cp:coreProperties>
</file>